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5350E5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Правил благоустрою території </w:t>
      </w:r>
    </w:p>
    <w:p w:rsidR="005350E5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Запоріжжя за </w:t>
      </w:r>
      <w:proofErr w:type="spellStart"/>
      <w:r w:rsidR="00AC2F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>:</w:t>
      </w:r>
    </w:p>
    <w:p w:rsidR="000B65E6" w:rsidRDefault="00E10701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вул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872720">
        <w:rPr>
          <w:rFonts w:ascii="Times New Roman" w:hAnsi="Times New Roman"/>
          <w:sz w:val="28"/>
          <w:szCs w:val="28"/>
          <w:lang w:val="uk-UA"/>
        </w:rPr>
        <w:t>Сталеварів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72720">
        <w:rPr>
          <w:rFonts w:ascii="Times New Roman" w:hAnsi="Times New Roman"/>
          <w:sz w:val="28"/>
          <w:szCs w:val="28"/>
          <w:lang w:val="uk-UA"/>
        </w:rPr>
        <w:t>21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CC5755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CC5755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B74D45" w:rsidRPr="00586D13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тимчасової споруди,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розташованої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м. 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="000575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E10701">
        <w:rPr>
          <w:rFonts w:ascii="Times New Roman" w:hAnsi="Times New Roman"/>
          <w:sz w:val="28"/>
          <w:szCs w:val="28"/>
          <w:lang w:val="uk-UA"/>
        </w:rPr>
        <w:t>вул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872720">
        <w:rPr>
          <w:rFonts w:ascii="Times New Roman" w:hAnsi="Times New Roman"/>
          <w:sz w:val="28"/>
          <w:szCs w:val="28"/>
          <w:lang w:val="uk-UA"/>
        </w:rPr>
        <w:t>Сталеварів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72720">
        <w:rPr>
          <w:rFonts w:ascii="Times New Roman" w:hAnsi="Times New Roman"/>
          <w:sz w:val="28"/>
          <w:szCs w:val="28"/>
          <w:lang w:val="uk-UA"/>
        </w:rPr>
        <w:t>21</w:t>
      </w:r>
      <w:bookmarkStart w:id="0" w:name="_GoBack"/>
      <w:bookmarkEnd w:id="0"/>
      <w:r w:rsidR="00057547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шляхом демонтажу тимчасов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по </w:t>
      </w:r>
      <w:proofErr w:type="spellStart"/>
      <w:r w:rsidR="005A459A">
        <w:rPr>
          <w:rFonts w:ascii="Times New Roman" w:hAnsi="Times New Roman"/>
          <w:sz w:val="28"/>
          <w:szCs w:val="28"/>
          <w:lang w:val="uk-UA"/>
        </w:rPr>
        <w:t>Вознесенівському</w:t>
      </w:r>
      <w:proofErr w:type="spellEnd"/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AA4116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proofErr w:type="spellStart"/>
      <w:r w:rsidR="005A459A">
        <w:rPr>
          <w:rFonts w:ascii="Times New Roman" w:hAnsi="Times New Roman"/>
          <w:sz w:val="28"/>
          <w:szCs w:val="28"/>
          <w:lang w:val="uk-UA"/>
        </w:rPr>
        <w:t>Вознесенівському</w:t>
      </w:r>
      <w:proofErr w:type="spellEnd"/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№2 Запорізького комунального підприємства міського електротранспорту «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» за 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: м. Запоріжжя, вул. Лізи 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Чайкіної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>, 1.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електромереж зовнішнього освітлення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Запоріжміськсвітло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«Титан», комунальному ремонтно-будівельному підприємству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</w:t>
      </w:r>
      <w:proofErr w:type="spellStart"/>
      <w:r w:rsidR="009E1753"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 w:rsidR="009E1753">
        <w:rPr>
          <w:rFonts w:ascii="Times New Roman" w:hAnsi="Times New Roman"/>
          <w:sz w:val="28"/>
          <w:szCs w:val="28"/>
          <w:lang w:val="uk-UA"/>
        </w:rPr>
        <w:t>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AA4116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proofErr w:type="spellStart"/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>.Запорізькому комунальному підприємству міського електротранспорту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>. Комунальному ремонтно-будівельному підприємству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>. Директорам комунальних підприємств</w:t>
      </w:r>
      <w:r w:rsidR="001671CB">
        <w:rPr>
          <w:rFonts w:ascii="Times New Roman" w:hAnsi="Times New Roman"/>
          <w:sz w:val="28"/>
          <w:szCs w:val="28"/>
          <w:lang w:val="uk-UA"/>
        </w:rPr>
        <w:t>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зазначених у п. </w:t>
      </w:r>
      <w:r w:rsidR="00234652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</w:t>
      </w:r>
      <w:r w:rsidR="001671CB">
        <w:rPr>
          <w:rFonts w:ascii="Times New Roman" w:hAnsi="Times New Roman"/>
          <w:sz w:val="28"/>
          <w:szCs w:val="28"/>
          <w:lang w:val="uk-UA"/>
        </w:rPr>
        <w:t>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газеті «Запорізька Січ» об’яву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територію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власника (якщо останній відомий);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1671CB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Протягом трьох робочих днів після оформлення протоколу Комісії щодо можливості повернення, що знаходиться на зберіганні, Комісія надає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</w:t>
      </w:r>
      <w:r w:rsidR="001671CB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 xml:space="preserve">ого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1671CB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proofErr w:type="spellStart"/>
      <w:r w:rsidR="005A2752">
        <w:rPr>
          <w:rFonts w:ascii="Times New Roman" w:hAnsi="Times New Roman"/>
          <w:sz w:val="28"/>
          <w:szCs w:val="28"/>
          <w:lang w:val="uk-UA"/>
        </w:rPr>
        <w:t>Вознесенівському</w:t>
      </w:r>
      <w:proofErr w:type="spellEnd"/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5A2752">
        <w:rPr>
          <w:rFonts w:ascii="Times New Roman" w:hAnsi="Times New Roman"/>
          <w:sz w:val="28"/>
          <w:szCs w:val="28"/>
          <w:lang w:val="uk-UA"/>
        </w:rPr>
        <w:t>Ніколаєнка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A2752">
        <w:rPr>
          <w:rFonts w:ascii="Times New Roman" w:hAnsi="Times New Roman"/>
          <w:sz w:val="28"/>
          <w:szCs w:val="28"/>
          <w:lang w:val="uk-UA"/>
        </w:rPr>
        <w:t>О</w:t>
      </w:r>
      <w:r w:rsidR="00962A1C">
        <w:rPr>
          <w:rFonts w:ascii="Times New Roman" w:hAnsi="Times New Roman"/>
          <w:sz w:val="28"/>
          <w:szCs w:val="28"/>
          <w:lang w:val="uk-UA"/>
        </w:rPr>
        <w:t>.</w:t>
      </w:r>
      <w:r w:rsidR="005A2752">
        <w:rPr>
          <w:rFonts w:ascii="Times New Roman" w:hAnsi="Times New Roman"/>
          <w:sz w:val="28"/>
          <w:szCs w:val="28"/>
          <w:lang w:val="uk-UA"/>
        </w:rPr>
        <w:t>О</w:t>
      </w:r>
      <w:r w:rsidR="00962A1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CDD" w:rsidRDefault="00237CDD" w:rsidP="004D322D">
      <w:pPr>
        <w:spacing w:after="0" w:line="240" w:lineRule="auto"/>
      </w:pPr>
      <w:r>
        <w:separator/>
      </w:r>
    </w:p>
  </w:endnote>
  <w:end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CDD" w:rsidRDefault="00237CDD" w:rsidP="004D322D">
      <w:pPr>
        <w:spacing w:after="0" w:line="240" w:lineRule="auto"/>
      </w:pPr>
      <w:r>
        <w:separator/>
      </w:r>
    </w:p>
  </w:footnote>
  <w:foot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3F6A" w:rsidRPr="00173F6A" w:rsidRDefault="00173F6A">
    <w:pPr>
      <w:pStyle w:val="a5"/>
      <w:jc w:val="center"/>
      <w:rPr>
        <w:rFonts w:ascii="Times New Roman" w:hAnsi="Times New Roman"/>
        <w:sz w:val="24"/>
        <w:szCs w:val="24"/>
      </w:rPr>
    </w:pPr>
  </w:p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424B0"/>
    <w:rsid w:val="0004344C"/>
    <w:rsid w:val="0005406C"/>
    <w:rsid w:val="00057547"/>
    <w:rsid w:val="000718B8"/>
    <w:rsid w:val="000B65E6"/>
    <w:rsid w:val="000E40AC"/>
    <w:rsid w:val="000F33A3"/>
    <w:rsid w:val="001163FD"/>
    <w:rsid w:val="00117B3E"/>
    <w:rsid w:val="00132707"/>
    <w:rsid w:val="00152AEE"/>
    <w:rsid w:val="00155D8B"/>
    <w:rsid w:val="001561E9"/>
    <w:rsid w:val="00163FC5"/>
    <w:rsid w:val="00164BA1"/>
    <w:rsid w:val="001671CB"/>
    <w:rsid w:val="00173F6A"/>
    <w:rsid w:val="0018781A"/>
    <w:rsid w:val="001912D3"/>
    <w:rsid w:val="0019771B"/>
    <w:rsid w:val="001A329A"/>
    <w:rsid w:val="001B10E5"/>
    <w:rsid w:val="001C33DE"/>
    <w:rsid w:val="001E7E3D"/>
    <w:rsid w:val="001F46C7"/>
    <w:rsid w:val="001F528A"/>
    <w:rsid w:val="00200A7C"/>
    <w:rsid w:val="00220A93"/>
    <w:rsid w:val="00234652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D1D30"/>
    <w:rsid w:val="002D5781"/>
    <w:rsid w:val="003412DC"/>
    <w:rsid w:val="0034229B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4572FB"/>
    <w:rsid w:val="00466EBF"/>
    <w:rsid w:val="00475A80"/>
    <w:rsid w:val="004767DA"/>
    <w:rsid w:val="00481701"/>
    <w:rsid w:val="00483FF8"/>
    <w:rsid w:val="0048595A"/>
    <w:rsid w:val="004965A7"/>
    <w:rsid w:val="004A54E5"/>
    <w:rsid w:val="004D322D"/>
    <w:rsid w:val="004D3952"/>
    <w:rsid w:val="004D6144"/>
    <w:rsid w:val="004F4A17"/>
    <w:rsid w:val="004F50C3"/>
    <w:rsid w:val="005246B1"/>
    <w:rsid w:val="005350E5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A2752"/>
    <w:rsid w:val="005A459A"/>
    <w:rsid w:val="005D13C9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60FE4"/>
    <w:rsid w:val="006749DA"/>
    <w:rsid w:val="006A746C"/>
    <w:rsid w:val="006C18D7"/>
    <w:rsid w:val="006C2105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66A6"/>
    <w:rsid w:val="007E58D7"/>
    <w:rsid w:val="007E7BC6"/>
    <w:rsid w:val="00800471"/>
    <w:rsid w:val="008301AE"/>
    <w:rsid w:val="00833858"/>
    <w:rsid w:val="008606AB"/>
    <w:rsid w:val="00872720"/>
    <w:rsid w:val="008777E5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4116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3768"/>
    <w:rsid w:val="00C97638"/>
    <w:rsid w:val="00CA072C"/>
    <w:rsid w:val="00CB201C"/>
    <w:rsid w:val="00CB41ED"/>
    <w:rsid w:val="00CB5D1F"/>
    <w:rsid w:val="00CB6387"/>
    <w:rsid w:val="00CC5755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579"/>
    <w:rsid w:val="00DC552A"/>
    <w:rsid w:val="00DD0C7B"/>
    <w:rsid w:val="00E03C44"/>
    <w:rsid w:val="00E10701"/>
    <w:rsid w:val="00E240B4"/>
    <w:rsid w:val="00E604DE"/>
    <w:rsid w:val="00E63591"/>
    <w:rsid w:val="00E81B0E"/>
    <w:rsid w:val="00EA44C9"/>
    <w:rsid w:val="00EB6F34"/>
    <w:rsid w:val="00EC3523"/>
    <w:rsid w:val="00EC3FC1"/>
    <w:rsid w:val="00ED7CFF"/>
    <w:rsid w:val="00EE533F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DB7AE-BA6A-4AB1-BCB1-786F65E17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1981</Words>
  <Characters>11298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2020-01-22T09:10:00Z</cp:lastPrinted>
  <dcterms:created xsi:type="dcterms:W3CDTF">2020-01-21T07:43:00Z</dcterms:created>
  <dcterms:modified xsi:type="dcterms:W3CDTF">2020-01-22T09:11:00Z</dcterms:modified>
</cp:coreProperties>
</file>